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45" w:rsidRPr="00690D81" w:rsidRDefault="00333A45" w:rsidP="00333A4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АДМИНИСТРАЦИЯ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САБСКОЕ СЕЛЬСКОЕ ПОСЕЛЕНИЕ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ВОЛОСОВСКОГО МУНИЦИПАЛЬНОГО РАЙОНА</w:t>
      </w:r>
    </w:p>
    <w:p w:rsidR="00333A45" w:rsidRPr="00690D81" w:rsidRDefault="00333A45" w:rsidP="000B16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D81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</w:p>
    <w:p w:rsidR="00333A45" w:rsidRPr="00690D81" w:rsidRDefault="00333A45" w:rsidP="000B16C0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</w:p>
    <w:p w:rsidR="00333A45" w:rsidRPr="00690D81" w:rsidRDefault="00333A45" w:rsidP="00333A45">
      <w:pPr>
        <w:jc w:val="center"/>
        <w:rPr>
          <w:rFonts w:ascii="Times New Roman" w:hAnsi="Times New Roman" w:cs="Times New Roman"/>
          <w:sz w:val="32"/>
          <w:szCs w:val="32"/>
        </w:rPr>
      </w:pPr>
      <w:r w:rsidRPr="00690D81">
        <w:rPr>
          <w:rFonts w:ascii="Times New Roman" w:eastAsia="Calibri" w:hAnsi="Times New Roman" w:cs="Times New Roman"/>
          <w:sz w:val="32"/>
          <w:szCs w:val="32"/>
        </w:rPr>
        <w:t>ПОСТАНОВЛЕНИЕ</w:t>
      </w:r>
    </w:p>
    <w:p w:rsidR="00333A45" w:rsidRPr="002E71D0" w:rsidRDefault="002E71D0" w:rsidP="002E71D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A45" w:rsidRPr="00690D81">
        <w:rPr>
          <w:rFonts w:ascii="Times New Roman" w:hAnsi="Times New Roman" w:cs="Times New Roman"/>
          <w:sz w:val="28"/>
          <w:szCs w:val="28"/>
        </w:rPr>
        <w:t xml:space="preserve"> </w:t>
      </w:r>
      <w:r w:rsidR="00333A45" w:rsidRPr="00690D81">
        <w:rPr>
          <w:rFonts w:ascii="Times New Roman" w:hAnsi="Times New Roman" w:cs="Times New Roman"/>
          <w:sz w:val="26"/>
          <w:szCs w:val="26"/>
        </w:rPr>
        <w:t xml:space="preserve">от </w:t>
      </w:r>
      <w:r w:rsidR="00232DBE">
        <w:rPr>
          <w:rFonts w:ascii="Times New Roman" w:hAnsi="Times New Roman" w:cs="Times New Roman"/>
          <w:sz w:val="26"/>
          <w:szCs w:val="26"/>
        </w:rPr>
        <w:t xml:space="preserve"> 05 декабря</w:t>
      </w:r>
      <w:r w:rsidR="00690D81">
        <w:rPr>
          <w:rFonts w:ascii="Times New Roman" w:hAnsi="Times New Roman" w:cs="Times New Roman"/>
          <w:sz w:val="26"/>
          <w:szCs w:val="26"/>
        </w:rPr>
        <w:t xml:space="preserve"> 2024 </w:t>
      </w:r>
      <w:r w:rsidR="00333A45" w:rsidRPr="00690D81">
        <w:rPr>
          <w:rFonts w:ascii="Times New Roman" w:hAnsi="Times New Roman" w:cs="Times New Roman"/>
          <w:sz w:val="26"/>
          <w:szCs w:val="26"/>
        </w:rPr>
        <w:t xml:space="preserve"> года                 </w:t>
      </w:r>
      <w:r w:rsidR="00154598">
        <w:rPr>
          <w:rFonts w:ascii="Times New Roman" w:hAnsi="Times New Roman" w:cs="Times New Roman"/>
          <w:sz w:val="26"/>
          <w:szCs w:val="26"/>
        </w:rPr>
        <w:t xml:space="preserve">                       №</w:t>
      </w:r>
      <w:r w:rsidR="004B26CC">
        <w:rPr>
          <w:rFonts w:ascii="Times New Roman" w:hAnsi="Times New Roman" w:cs="Times New Roman"/>
          <w:sz w:val="26"/>
          <w:szCs w:val="26"/>
        </w:rPr>
        <w:t>161</w:t>
      </w:r>
    </w:p>
    <w:p w:rsidR="00333A45" w:rsidRDefault="000B16C0" w:rsidP="00333A45">
      <w:pPr>
        <w:tabs>
          <w:tab w:val="left" w:pos="7797"/>
          <w:tab w:val="left" w:pos="9356"/>
        </w:tabs>
        <w:spacing w:after="120" w:line="240" w:lineRule="auto"/>
        <w:rPr>
          <w:rStyle w:val="2"/>
          <w:rFonts w:eastAsiaTheme="minorHAnsi"/>
          <w:b/>
          <w:color w:val="auto"/>
          <w:sz w:val="24"/>
          <w:szCs w:val="24"/>
        </w:rPr>
      </w:pPr>
      <w:r w:rsidRPr="00690D81">
        <w:rPr>
          <w:rStyle w:val="2"/>
          <w:rFonts w:eastAsiaTheme="minorHAnsi"/>
          <w:b/>
          <w:color w:val="auto"/>
          <w:sz w:val="24"/>
          <w:szCs w:val="24"/>
        </w:rPr>
        <w:t>О внесении изменений в Постановление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 xml:space="preserve"> </w:t>
      </w:r>
      <w:r w:rsidR="004E477B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№49 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>от 05.05.</w:t>
      </w:r>
      <w:r w:rsidR="004E477B">
        <w:rPr>
          <w:rStyle w:val="2"/>
          <w:rFonts w:eastAsiaTheme="minorHAnsi"/>
          <w:b/>
          <w:color w:val="auto"/>
          <w:sz w:val="24"/>
          <w:szCs w:val="24"/>
        </w:rPr>
        <w:t>2023 года</w:t>
      </w:r>
      <w:r w:rsidR="002E71D0">
        <w:rPr>
          <w:rStyle w:val="2"/>
          <w:rFonts w:eastAsiaTheme="minorHAnsi"/>
          <w:b/>
          <w:color w:val="auto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b/>
          <w:color w:val="auto"/>
          <w:sz w:val="24"/>
          <w:szCs w:val="24"/>
        </w:rPr>
        <w:t>«</w:t>
      </w:r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>Об утверждении Порядка присвоения идентификационных номеров и присвоение идентификационных</w:t>
      </w:r>
      <w:r w:rsidR="00333A45" w:rsidRPr="00690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номеров автомобильным дорогам МО </w:t>
      </w:r>
      <w:proofErr w:type="spellStart"/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>Сабское</w:t>
      </w:r>
      <w:proofErr w:type="spellEnd"/>
      <w:r w:rsidR="00333A45" w:rsidRPr="00690D81">
        <w:rPr>
          <w:rStyle w:val="2"/>
          <w:rFonts w:eastAsiaTheme="minorHAnsi"/>
          <w:b/>
          <w:color w:val="auto"/>
          <w:sz w:val="24"/>
          <w:szCs w:val="24"/>
        </w:rPr>
        <w:t xml:space="preserve"> сельское поселение Волосовского муниципального района Ленинградской области</w:t>
      </w:r>
      <w:r w:rsidRPr="00690D81">
        <w:rPr>
          <w:rStyle w:val="2"/>
          <w:rFonts w:eastAsiaTheme="minorHAnsi"/>
          <w:b/>
          <w:color w:val="auto"/>
          <w:sz w:val="24"/>
          <w:szCs w:val="24"/>
        </w:rPr>
        <w:t>»</w:t>
      </w:r>
    </w:p>
    <w:p w:rsidR="00690D81" w:rsidRPr="00690D81" w:rsidRDefault="00690D81" w:rsidP="00333A45">
      <w:pPr>
        <w:tabs>
          <w:tab w:val="left" w:pos="7797"/>
          <w:tab w:val="left" w:pos="9356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:rsidR="00333A45" w:rsidRPr="00690D81" w:rsidRDefault="00333A45" w:rsidP="00690D81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В соответствии с Федеральным законом от 06.10.2003 </w:t>
      </w:r>
      <w:r w:rsidRPr="00690D81">
        <w:rPr>
          <w:rStyle w:val="2"/>
          <w:rFonts w:eastAsiaTheme="minorHAnsi"/>
          <w:color w:val="auto"/>
          <w:sz w:val="24"/>
          <w:szCs w:val="24"/>
          <w:lang w:val="en-US" w:bidi="en-US"/>
        </w:rPr>
        <w:t>N</w:t>
      </w:r>
      <w:r w:rsidRPr="00690D81">
        <w:rPr>
          <w:rStyle w:val="2"/>
          <w:rFonts w:eastAsiaTheme="minorHAnsi"/>
          <w:color w:val="auto"/>
          <w:sz w:val="24"/>
          <w:szCs w:val="24"/>
          <w:lang w:bidi="en-US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08.11.2007</w:t>
      </w:r>
      <w:r w:rsidR="00690D81">
        <w:rPr>
          <w:rStyle w:val="2"/>
          <w:rFonts w:eastAsiaTheme="minorHAnsi"/>
          <w:color w:val="auto"/>
          <w:sz w:val="24"/>
          <w:szCs w:val="24"/>
        </w:rPr>
        <w:t>г.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  <w:lang w:val="en-US" w:bidi="en-US"/>
        </w:rPr>
        <w:t>N</w:t>
      </w:r>
      <w:r w:rsidRPr="00690D81">
        <w:rPr>
          <w:rStyle w:val="2"/>
          <w:rFonts w:eastAsiaTheme="minorHAnsi"/>
          <w:color w:val="auto"/>
          <w:sz w:val="24"/>
          <w:szCs w:val="24"/>
          <w:lang w:bidi="en-US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РФ от 07.02.2007 года № 16 и Уставом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поселение, администрация</w:t>
      </w:r>
      <w:proofErr w:type="gram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</w:t>
      </w:r>
      <w:r w:rsidRPr="00690D81">
        <w:rPr>
          <w:rStyle w:val="20"/>
          <w:rFonts w:eastAsiaTheme="minorHAnsi"/>
          <w:color w:val="auto"/>
          <w:sz w:val="24"/>
          <w:szCs w:val="24"/>
        </w:rPr>
        <w:t>ПОСТАНОВЛЯЕТ:</w:t>
      </w:r>
    </w:p>
    <w:p w:rsidR="00690D81" w:rsidRDefault="00690D81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Внести следующие изменения в Постановление </w:t>
      </w:r>
      <w:r w:rsidR="002E71D0" w:rsidRPr="00690D81">
        <w:rPr>
          <w:rStyle w:val="2"/>
          <w:rFonts w:eastAsiaTheme="minorHAnsi"/>
          <w:color w:val="auto"/>
          <w:sz w:val="24"/>
          <w:szCs w:val="24"/>
        </w:rPr>
        <w:t xml:space="preserve">№49 </w:t>
      </w:r>
      <w:r w:rsidR="002E71D0">
        <w:rPr>
          <w:rStyle w:val="2"/>
          <w:rFonts w:eastAsiaTheme="minorHAnsi"/>
          <w:color w:val="auto"/>
          <w:sz w:val="24"/>
          <w:szCs w:val="24"/>
        </w:rPr>
        <w:t>от 05.05.</w:t>
      </w:r>
      <w:r w:rsidRPr="00690D81">
        <w:rPr>
          <w:rStyle w:val="2"/>
          <w:rFonts w:eastAsiaTheme="minorHAnsi"/>
          <w:color w:val="auto"/>
          <w:sz w:val="24"/>
          <w:szCs w:val="24"/>
        </w:rPr>
        <w:t>2023 года «Об утверждении Порядка</w:t>
      </w:r>
      <w:r w:rsidR="00333A45" w:rsidRPr="00690D81">
        <w:rPr>
          <w:rStyle w:val="2"/>
          <w:rFonts w:eastAsiaTheme="minorHAnsi"/>
          <w:color w:val="auto"/>
          <w:sz w:val="24"/>
          <w:szCs w:val="24"/>
        </w:rPr>
        <w:t xml:space="preserve"> присвоения идентификационных номеров </w:t>
      </w:r>
      <w:r w:rsidRPr="00690D81">
        <w:rPr>
          <w:rStyle w:val="2"/>
          <w:rFonts w:eastAsiaTheme="minorHAnsi"/>
          <w:color w:val="auto"/>
          <w:sz w:val="24"/>
          <w:szCs w:val="24"/>
        </w:rPr>
        <w:t>и присвоение идентификационных</w:t>
      </w:r>
      <w:r w:rsidRPr="00690D81">
        <w:rPr>
          <w:rFonts w:ascii="Times New Roman" w:hAnsi="Times New Roman" w:cs="Times New Roman"/>
          <w:sz w:val="24"/>
          <w:szCs w:val="24"/>
        </w:rPr>
        <w:t xml:space="preserve"> </w:t>
      </w: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номеров автомобильным дорогам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Волосовского муниципального района Ленинградской области»</w:t>
      </w:r>
      <w:r>
        <w:rPr>
          <w:rStyle w:val="2"/>
          <w:rFonts w:eastAsiaTheme="minorHAnsi"/>
          <w:color w:val="auto"/>
          <w:sz w:val="24"/>
          <w:szCs w:val="24"/>
        </w:rPr>
        <w:t>:</w:t>
      </w:r>
    </w:p>
    <w:p w:rsidR="00690D81" w:rsidRPr="00690D81" w:rsidRDefault="00690D81" w:rsidP="00690D81">
      <w:pPr>
        <w:spacing w:after="0" w:line="240" w:lineRule="auto"/>
        <w:jc w:val="both"/>
        <w:rPr>
          <w:rStyle w:val="2"/>
          <w:rFonts w:eastAsiaTheme="minorHAnsi"/>
          <w:color w:val="auto"/>
          <w:sz w:val="24"/>
          <w:szCs w:val="24"/>
          <w:lang w:bidi="ar-SA"/>
        </w:rPr>
      </w:pPr>
      <w:r>
        <w:rPr>
          <w:rStyle w:val="2"/>
          <w:rFonts w:eastAsiaTheme="minorHAnsi"/>
          <w:color w:val="auto"/>
          <w:sz w:val="24"/>
          <w:szCs w:val="24"/>
        </w:rPr>
        <w:t xml:space="preserve">     1.1.  Приложение №</w:t>
      </w:r>
      <w:r w:rsidRPr="00690D81">
        <w:rPr>
          <w:rStyle w:val="2"/>
          <w:rFonts w:eastAsiaTheme="minorHAnsi"/>
          <w:color w:val="auto"/>
          <w:sz w:val="24"/>
          <w:szCs w:val="24"/>
        </w:rPr>
        <w:t>2 «</w:t>
      </w:r>
      <w:r w:rsidRPr="00690D8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 w:rsidRPr="00690D81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Сабское</w:t>
      </w:r>
      <w:proofErr w:type="spellEnd"/>
      <w:r w:rsidRPr="00690D81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Pr="00690D8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сельское поселение Волосовского муниципального района Ленинградской области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 изложить в новой редакции</w:t>
      </w:r>
      <w:r>
        <w:rPr>
          <w:rFonts w:ascii="Roboto" w:eastAsia="Times New Roman" w:hAnsi="Roboto" w:cs="Arial"/>
          <w:sz w:val="16"/>
          <w:szCs w:val="16"/>
          <w:lang w:eastAsia="ru-RU"/>
        </w:rPr>
        <w:t xml:space="preserve"> </w:t>
      </w:r>
      <w:r>
        <w:rPr>
          <w:rFonts w:ascii="Roboto" w:eastAsia="Times New Roman" w:hAnsi="Roboto" w:cs="Arial"/>
          <w:sz w:val="24"/>
          <w:szCs w:val="24"/>
          <w:lang w:eastAsia="ru-RU"/>
        </w:rPr>
        <w:t>согласно приложению.</w:t>
      </w:r>
    </w:p>
    <w:p w:rsidR="00333A45" w:rsidRPr="00690D81" w:rsidRDefault="00333A45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90D8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 в газете «</w:t>
      </w:r>
      <w:proofErr w:type="spellStart"/>
      <w:r w:rsidRPr="00690D81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Pr="00690D81">
        <w:rPr>
          <w:rFonts w:ascii="Times New Roman" w:hAnsi="Times New Roman" w:cs="Times New Roman"/>
          <w:sz w:val="24"/>
          <w:szCs w:val="24"/>
        </w:rPr>
        <w:t xml:space="preserve"> вестник» и подлежит размещению на официальном сайте администрации МО </w:t>
      </w:r>
      <w:proofErr w:type="spellStart"/>
      <w:r w:rsidRPr="00690D8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690D81">
        <w:rPr>
          <w:rFonts w:ascii="Times New Roman" w:hAnsi="Times New Roman" w:cs="Times New Roman"/>
          <w:sz w:val="24"/>
          <w:szCs w:val="24"/>
        </w:rPr>
        <w:t xml:space="preserve"> сельское поселение в информационно-телекоммуникационной сети «Интернет».</w:t>
      </w:r>
    </w:p>
    <w:p w:rsidR="00333A45" w:rsidRPr="00690D81" w:rsidRDefault="00333A45" w:rsidP="00333A45">
      <w:pPr>
        <w:widowControl w:val="0"/>
        <w:numPr>
          <w:ilvl w:val="0"/>
          <w:numId w:val="2"/>
        </w:numPr>
        <w:tabs>
          <w:tab w:val="left" w:pos="339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proofErr w:type="gramStart"/>
      <w:r w:rsidRPr="00690D81">
        <w:rPr>
          <w:rStyle w:val="2"/>
          <w:rFonts w:eastAsiaTheme="minorHAnsi"/>
          <w:color w:val="auto"/>
          <w:sz w:val="24"/>
          <w:szCs w:val="24"/>
        </w:rPr>
        <w:t>Контроль за</w:t>
      </w:r>
      <w:proofErr w:type="gram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исполнением постановления оставлю за собой.</w:t>
      </w:r>
    </w:p>
    <w:p w:rsidR="0021252E" w:rsidRPr="00690D81" w:rsidRDefault="0021252E" w:rsidP="00333A45">
      <w:pPr>
        <w:pStyle w:val="aa"/>
        <w:spacing w:before="0" w:beforeAutospacing="0" w:after="0" w:afterAutospacing="0" w:line="276" w:lineRule="auto"/>
        <w:jc w:val="both"/>
      </w:pPr>
    </w:p>
    <w:p w:rsidR="00690D81" w:rsidRDefault="00690D81" w:rsidP="00333A45">
      <w:pPr>
        <w:pStyle w:val="aa"/>
        <w:spacing w:before="0" w:beforeAutospacing="0" w:after="0" w:afterAutospacing="0" w:line="276" w:lineRule="auto"/>
        <w:jc w:val="both"/>
      </w:pPr>
    </w:p>
    <w:p w:rsidR="00333A45" w:rsidRPr="00690D81" w:rsidRDefault="00333A45" w:rsidP="00333A45">
      <w:pPr>
        <w:pStyle w:val="aa"/>
        <w:spacing w:before="0" w:beforeAutospacing="0" w:after="0" w:afterAutospacing="0" w:line="276" w:lineRule="auto"/>
        <w:jc w:val="both"/>
      </w:pPr>
      <w:r w:rsidRPr="00690D81">
        <w:t>Глава администрации МО</w:t>
      </w:r>
    </w:p>
    <w:p w:rsidR="00333A45" w:rsidRPr="00690D81" w:rsidRDefault="00333A45" w:rsidP="00333A45">
      <w:pPr>
        <w:pStyle w:val="aa"/>
        <w:spacing w:before="0" w:beforeAutospacing="0" w:after="0" w:afterAutospacing="0" w:line="276" w:lineRule="auto"/>
        <w:jc w:val="both"/>
        <w:rPr>
          <w:rStyle w:val="2"/>
          <w:color w:val="auto"/>
          <w:sz w:val="24"/>
          <w:szCs w:val="24"/>
          <w:lang w:bidi="ar-SA"/>
        </w:rPr>
      </w:pPr>
      <w:proofErr w:type="spellStart"/>
      <w:r w:rsidRPr="00690D81">
        <w:t>Сабское</w:t>
      </w:r>
      <w:proofErr w:type="spellEnd"/>
      <w:r w:rsidRPr="00690D81">
        <w:t xml:space="preserve"> сельское поселение</w:t>
      </w:r>
      <w:r w:rsidR="00690D81">
        <w:t xml:space="preserve">                                                              </w:t>
      </w:r>
      <w:r w:rsidRPr="00690D81">
        <w:t>Д.Ю.Шубин</w:t>
      </w:r>
    </w:p>
    <w:p w:rsidR="00333A45" w:rsidRPr="00690D81" w:rsidRDefault="00333A45" w:rsidP="00690D81">
      <w:pPr>
        <w:ind w:left="5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A45" w:rsidRPr="00690D81" w:rsidRDefault="00333A45" w:rsidP="00333A45">
      <w:pPr>
        <w:pStyle w:val="aa"/>
        <w:rPr>
          <w:sz w:val="28"/>
          <w:szCs w:val="28"/>
        </w:rPr>
      </w:pPr>
    </w:p>
    <w:p w:rsidR="00B856DD" w:rsidRPr="00690D81" w:rsidRDefault="00B856DD" w:rsidP="00690D81">
      <w:pPr>
        <w:spacing w:after="0" w:line="240" w:lineRule="atLeast"/>
        <w:rPr>
          <w:rFonts w:ascii="Times New Roman" w:hAnsi="Times New Roman"/>
        </w:rPr>
        <w:sectPr w:rsidR="00B856DD" w:rsidRPr="00690D81" w:rsidSect="00A73DF7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252E" w:rsidRPr="00690D81" w:rsidRDefault="0021252E" w:rsidP="0021252E">
      <w:pPr>
        <w:pStyle w:val="a9"/>
        <w:jc w:val="right"/>
      </w:pPr>
      <w:r w:rsidRPr="00690D81">
        <w:rPr>
          <w:rStyle w:val="2"/>
          <w:rFonts w:eastAsiaTheme="minorHAnsi"/>
          <w:color w:val="auto"/>
          <w:sz w:val="24"/>
          <w:szCs w:val="24"/>
        </w:rPr>
        <w:lastRenderedPageBreak/>
        <w:t>Приложение № 2</w:t>
      </w:r>
    </w:p>
    <w:p w:rsidR="0021252E" w:rsidRPr="00690D81" w:rsidRDefault="0021252E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>к постановлению администрации</w:t>
      </w:r>
    </w:p>
    <w:p w:rsidR="0021252E" w:rsidRPr="00690D81" w:rsidRDefault="0021252E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МО </w:t>
      </w:r>
      <w:proofErr w:type="spellStart"/>
      <w:r w:rsidRPr="00690D81">
        <w:rPr>
          <w:rStyle w:val="2"/>
          <w:rFonts w:eastAsiaTheme="minorHAnsi"/>
          <w:color w:val="auto"/>
          <w:sz w:val="24"/>
          <w:szCs w:val="24"/>
        </w:rPr>
        <w:t>Сабское</w:t>
      </w:r>
      <w:proofErr w:type="spellEnd"/>
      <w:r w:rsidRPr="00690D81">
        <w:rPr>
          <w:rStyle w:val="2"/>
          <w:rFonts w:eastAsiaTheme="minorHAnsi"/>
          <w:color w:val="auto"/>
          <w:sz w:val="24"/>
          <w:szCs w:val="24"/>
        </w:rPr>
        <w:t xml:space="preserve"> сельское поселение </w:t>
      </w:r>
    </w:p>
    <w:p w:rsidR="0021252E" w:rsidRPr="00690D81" w:rsidRDefault="00690D81" w:rsidP="0021252E">
      <w:pPr>
        <w:pStyle w:val="a9"/>
        <w:jc w:val="right"/>
        <w:rPr>
          <w:rStyle w:val="2"/>
          <w:rFonts w:eastAsiaTheme="minorHAnsi"/>
          <w:color w:val="auto"/>
          <w:sz w:val="24"/>
          <w:szCs w:val="24"/>
        </w:rPr>
      </w:pPr>
      <w:r>
        <w:rPr>
          <w:rStyle w:val="2"/>
          <w:rFonts w:eastAsiaTheme="minorHAnsi"/>
          <w:color w:val="auto"/>
          <w:sz w:val="24"/>
          <w:szCs w:val="24"/>
        </w:rPr>
        <w:t>о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>т</w:t>
      </w:r>
      <w:r w:rsidR="00232DBE">
        <w:rPr>
          <w:rStyle w:val="2"/>
          <w:rFonts w:eastAsiaTheme="minorHAnsi"/>
          <w:color w:val="auto"/>
          <w:sz w:val="24"/>
          <w:szCs w:val="24"/>
        </w:rPr>
        <w:t xml:space="preserve"> 05.12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>.202</w:t>
      </w:r>
      <w:r>
        <w:rPr>
          <w:rStyle w:val="2"/>
          <w:rFonts w:eastAsiaTheme="minorHAnsi"/>
          <w:color w:val="auto"/>
          <w:sz w:val="24"/>
          <w:szCs w:val="24"/>
        </w:rPr>
        <w:t>4</w:t>
      </w:r>
      <w:r w:rsidR="0021252E" w:rsidRPr="00690D81">
        <w:rPr>
          <w:rStyle w:val="2"/>
          <w:rFonts w:eastAsiaTheme="minorHAnsi"/>
          <w:color w:val="auto"/>
          <w:sz w:val="24"/>
          <w:szCs w:val="24"/>
        </w:rPr>
        <w:t xml:space="preserve"> года №</w:t>
      </w:r>
      <w:r w:rsidR="00590E74" w:rsidRPr="00690D81">
        <w:rPr>
          <w:rStyle w:val="2"/>
          <w:rFonts w:eastAsiaTheme="minorHAnsi"/>
          <w:color w:val="auto"/>
          <w:sz w:val="24"/>
          <w:szCs w:val="24"/>
        </w:rPr>
        <w:t xml:space="preserve"> </w:t>
      </w:r>
      <w:r w:rsidR="004B26CC">
        <w:rPr>
          <w:rStyle w:val="2"/>
          <w:rFonts w:eastAsiaTheme="minorHAnsi"/>
          <w:color w:val="auto"/>
          <w:sz w:val="24"/>
          <w:szCs w:val="24"/>
        </w:rPr>
        <w:t>161</w:t>
      </w:r>
    </w:p>
    <w:p w:rsidR="00C33F6C" w:rsidRPr="00690D81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E067E" w:rsidRPr="00690D81" w:rsidRDefault="000E067E" w:rsidP="00C33F6C">
      <w:pPr>
        <w:spacing w:after="0" w:line="240" w:lineRule="auto"/>
        <w:jc w:val="both"/>
        <w:rPr>
          <w:rFonts w:ascii="Roboto" w:eastAsia="Times New Roman" w:hAnsi="Roboto" w:cs="Arial"/>
          <w:sz w:val="16"/>
          <w:szCs w:val="16"/>
          <w:lang w:eastAsia="ru-RU"/>
        </w:rPr>
      </w:pPr>
    </w:p>
    <w:p w:rsidR="00C33F6C" w:rsidRPr="00690D81" w:rsidRDefault="00C33F6C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 w:rsidRPr="00690D8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Сабское</w:t>
      </w:r>
      <w:proofErr w:type="spellEnd"/>
      <w:r w:rsidRPr="00690D8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сельское поселение </w:t>
      </w:r>
    </w:p>
    <w:p w:rsidR="00C33F6C" w:rsidRPr="00690D81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90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C33F6C" w:rsidRPr="00690D81" w:rsidRDefault="00C33F6C" w:rsidP="002775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268"/>
        <w:gridCol w:w="1984"/>
        <w:gridCol w:w="4820"/>
        <w:gridCol w:w="1276"/>
        <w:gridCol w:w="1386"/>
        <w:gridCol w:w="14"/>
        <w:gridCol w:w="15"/>
        <w:gridCol w:w="1279"/>
        <w:gridCol w:w="1559"/>
      </w:tblGrid>
      <w:tr w:rsidR="00BF5E63" w:rsidRPr="00690D81" w:rsidTr="00232DBE">
        <w:trPr>
          <w:trHeight w:val="489"/>
        </w:trPr>
        <w:tc>
          <w:tcPr>
            <w:tcW w:w="533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90D81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690D81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690D81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 недвижимости, протяженность автомобильной дороги (м)</w:t>
            </w:r>
          </w:p>
        </w:tc>
        <w:tc>
          <w:tcPr>
            <w:tcW w:w="1984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Адрес автомобильной дороги</w:t>
            </w:r>
          </w:p>
        </w:tc>
        <w:tc>
          <w:tcPr>
            <w:tcW w:w="4820" w:type="dxa"/>
            <w:vMerge w:val="restart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Основание нахождения объекта в собственности</w:t>
            </w:r>
          </w:p>
        </w:tc>
        <w:tc>
          <w:tcPr>
            <w:tcW w:w="3970" w:type="dxa"/>
            <w:gridSpan w:val="5"/>
            <w:tcBorders>
              <w:bottom w:val="single" w:sz="4" w:space="0" w:color="auto"/>
              <w:right w:val="nil"/>
            </w:tcBorders>
          </w:tcPr>
          <w:p w:rsidR="00BF5E63" w:rsidRPr="00690D81" w:rsidRDefault="00E50A38" w:rsidP="00E50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Идентификационный номер автомобильной</w:t>
            </w:r>
            <w:r w:rsidRPr="00690D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90D81">
              <w:rPr>
                <w:rFonts w:ascii="Times New Roman" w:hAnsi="Times New Roman" w:cs="Times New Roman"/>
                <w:b/>
                <w:sz w:val="20"/>
                <w:szCs w:val="20"/>
              </w:rPr>
              <w:t>дороги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</w:tcPr>
          <w:p w:rsidR="00BF5E63" w:rsidRPr="00690D81" w:rsidRDefault="00BF5E63" w:rsidP="00E50A38"/>
        </w:tc>
      </w:tr>
      <w:tr w:rsidR="00BF5E63" w:rsidRPr="00690D81" w:rsidTr="00232DBE">
        <w:trPr>
          <w:trHeight w:val="883"/>
        </w:trPr>
        <w:tc>
          <w:tcPr>
            <w:tcW w:w="533" w:type="dxa"/>
            <w:vMerge/>
          </w:tcPr>
          <w:p w:rsidR="00BF5E63" w:rsidRPr="00690D81" w:rsidRDefault="00BF5E63" w:rsidP="00EA11A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Первый разряд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Второй разряд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Третий разряд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5E63" w:rsidRPr="00690D81" w:rsidRDefault="00E50A38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hAnsi="Times New Roman" w:cs="Times New Roman"/>
                <w:sz w:val="20"/>
                <w:szCs w:val="20"/>
              </w:rPr>
              <w:t>Четвертый разряд</w:t>
            </w:r>
          </w:p>
        </w:tc>
      </w:tr>
      <w:tr w:rsidR="00BF5E63" w:rsidRPr="00690D81" w:rsidTr="00232DBE">
        <w:tc>
          <w:tcPr>
            <w:tcW w:w="533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4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4820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0D8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5E63" w:rsidRPr="00690D81" w:rsidRDefault="00BF5E63" w:rsidP="00BF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BF5E63" w:rsidRPr="00690D81" w:rsidRDefault="00BF5E63" w:rsidP="00BF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:rsidR="00BF5E63" w:rsidRPr="00690D81" w:rsidRDefault="00BF5E63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</w:tr>
      <w:tr w:rsidR="00BF5E63" w:rsidRPr="00690D81" w:rsidTr="00232DBE">
        <w:tc>
          <w:tcPr>
            <w:tcW w:w="533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 (асфальт)</w:t>
            </w:r>
            <w:r w:rsidR="00E50A38" w:rsidRPr="00690D81">
              <w:rPr>
                <w:rFonts w:ascii="Times New Roman" w:eastAsia="Calibri" w:hAnsi="Times New Roman" w:cs="Times New Roman"/>
                <w:lang w:val="en-US"/>
              </w:rPr>
              <w:t xml:space="preserve"> 2500 </w:t>
            </w:r>
            <w:r w:rsidR="00E50A38" w:rsidRPr="00690D81"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984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</w:t>
            </w:r>
            <w:r w:rsidR="002775C7">
              <w:rPr>
                <w:rFonts w:ascii="Times New Roman" w:eastAsia="Calibri" w:hAnsi="Times New Roman" w:cs="Times New Roman"/>
              </w:rPr>
              <w:t xml:space="preserve"> </w:t>
            </w:r>
            <w:r w:rsidRPr="00690D81">
              <w:rPr>
                <w:rFonts w:ascii="Times New Roman" w:eastAsia="Calibri" w:hAnsi="Times New Roman" w:cs="Times New Roman"/>
              </w:rPr>
              <w:t>Сабск</w:t>
            </w:r>
          </w:p>
        </w:tc>
        <w:tc>
          <w:tcPr>
            <w:tcW w:w="4820" w:type="dxa"/>
          </w:tcPr>
          <w:p w:rsidR="00BF5E63" w:rsidRPr="00690D81" w:rsidRDefault="00BF5E63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 №47-АБ 158900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BF5E63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01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 с мостом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1076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Малый Сабск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№47-47-09/014/2011-245 от 23.05.2011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02</w:t>
            </w:r>
          </w:p>
        </w:tc>
      </w:tr>
      <w:tr w:rsidR="0099737C" w:rsidRPr="00690D81" w:rsidTr="00232DBE">
        <w:trPr>
          <w:trHeight w:val="459"/>
        </w:trPr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EA11AE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 11</w:t>
            </w:r>
            <w:r w:rsidR="0099737C" w:rsidRPr="00690D81">
              <w:rPr>
                <w:rFonts w:ascii="Times New Roman" w:eastAsia="Calibri" w:hAnsi="Times New Roman" w:cs="Times New Roman"/>
              </w:rPr>
              <w:t>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(песчано-щебеночное </w:t>
            </w:r>
            <w:r w:rsidR="00EA11AE">
              <w:rPr>
                <w:rFonts w:ascii="Times New Roman" w:eastAsia="Calibri" w:hAnsi="Times New Roman" w:cs="Times New Roman"/>
              </w:rPr>
              <w:t>покрытие) 612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1200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EA11AE">
              <w:rPr>
                <w:rFonts w:ascii="Times New Roman" w:eastAsia="Calibri" w:hAnsi="Times New Roman" w:cs="Times New Roman"/>
              </w:rPr>
              <w:t>есчано-щебеночное покрытие) 1081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Редкино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800 м</w:t>
            </w:r>
          </w:p>
        </w:tc>
        <w:tc>
          <w:tcPr>
            <w:tcW w:w="1984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Язвище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07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Мышкино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1300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Слепино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09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90D81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аксимовка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Вязок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158901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1200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Волна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800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Извоз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Устье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773844">
              <w:rPr>
                <w:rFonts w:ascii="Times New Roman" w:eastAsia="Calibri" w:hAnsi="Times New Roman" w:cs="Times New Roman"/>
              </w:rPr>
              <w:t>есчано-щебеночное покрытие) 1280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пос. Красный Маяк</w:t>
            </w:r>
          </w:p>
        </w:tc>
        <w:tc>
          <w:tcPr>
            <w:tcW w:w="4820" w:type="dxa"/>
          </w:tcPr>
          <w:p w:rsidR="0099737C" w:rsidRPr="00D93452" w:rsidRDefault="00773844" w:rsidP="00773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№47-47-09/014/2011-241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773844">
              <w:rPr>
                <w:rFonts w:ascii="Times New Roman" w:eastAsia="Calibri" w:hAnsi="Times New Roman" w:cs="Times New Roman"/>
              </w:rPr>
              <w:t xml:space="preserve"> 1754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Лемовжа</w:t>
            </w:r>
            <w:proofErr w:type="spellEnd"/>
          </w:p>
        </w:tc>
        <w:tc>
          <w:tcPr>
            <w:tcW w:w="4820" w:type="dxa"/>
          </w:tcPr>
          <w:p w:rsidR="0099737C" w:rsidRPr="00D93452" w:rsidRDefault="00773844" w:rsidP="00773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№47-47-09/014/2011-228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</w:t>
            </w:r>
            <w:r w:rsidR="00773844">
              <w:rPr>
                <w:rFonts w:ascii="Times New Roman" w:eastAsia="Calibri" w:hAnsi="Times New Roman" w:cs="Times New Roman"/>
              </w:rPr>
              <w:t>есчано-щебеночное покрытие) 1269</w:t>
            </w:r>
            <w:r w:rsidRPr="00690D81">
              <w:rPr>
                <w:rFonts w:ascii="Times New Roman" w:eastAsia="Calibri" w:hAnsi="Times New Roman" w:cs="Times New Roman"/>
              </w:rPr>
              <w:t xml:space="preserve">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Хотнежа</w:t>
            </w:r>
            <w:proofErr w:type="spellEnd"/>
          </w:p>
        </w:tc>
        <w:tc>
          <w:tcPr>
            <w:tcW w:w="4820" w:type="dxa"/>
          </w:tcPr>
          <w:p w:rsidR="0099737C" w:rsidRPr="00773844" w:rsidRDefault="00773844" w:rsidP="00B770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№47-47-09/014/2011-223 от 20.05.2011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17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1500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Коряча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1000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Твердять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158886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 1200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Старицы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Свидетельство о государственной регистрации права от 25.05.2011г. №47-АБ 158898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Асфальтовая дорога (асфальт)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935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Сабск 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№47:22:0000000:18609-47/052/2022-2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90D81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2302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Большой Сабск,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урсантов-Кировцев</w:t>
            </w:r>
            <w:proofErr w:type="spellEnd"/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№47:22:0000000:18606-47/052/2022-2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1436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.Ц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 xml:space="preserve">веточная 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№47:22:0000000:18604-47/052/2022-3 от 08.09.2022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4453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олевая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</w:t>
            </w:r>
            <w:r w:rsidR="00690D81">
              <w:rPr>
                <w:rFonts w:ascii="Times New Roman" w:eastAsia="Calibri" w:hAnsi="Times New Roman" w:cs="Times New Roman"/>
              </w:rPr>
              <w:t xml:space="preserve">:22:0000000:18637-47/052/2022-3 </w:t>
            </w:r>
            <w:r w:rsidRPr="00690D81">
              <w:rPr>
                <w:rFonts w:ascii="Times New Roman" w:eastAsia="Calibri" w:hAnsi="Times New Roman" w:cs="Times New Roman"/>
              </w:rPr>
              <w:t>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247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ольшой Сабск, ул.Счастливая</w:t>
            </w:r>
          </w:p>
        </w:tc>
        <w:tc>
          <w:tcPr>
            <w:tcW w:w="4820" w:type="dxa"/>
          </w:tcPr>
          <w:p w:rsidR="0099737C" w:rsidRPr="00690D81" w:rsidRDefault="0099737C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№47:22:0809005:337-47/052/2022-3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314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олодежная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№47:22:0000000:18640-47/052/2022-3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548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основая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№47:22:0000000:18636-47/052/2022-3 от 13.10.2022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1017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олнечная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№47:22:0809002:418-47/052/2022-4 от 13.10.2022 года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99737C" w:rsidRPr="00690D81" w:rsidTr="00232DBE">
        <w:trPr>
          <w:trHeight w:val="886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439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иреневая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№47:22:0809004:288-47/052/2022-3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99737C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29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336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.Д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ачная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№47:22:0809005:335-</w:t>
            </w:r>
            <w:r w:rsidRPr="00690D81">
              <w:rPr>
                <w:rFonts w:ascii="Times New Roman" w:eastAsia="Calibri" w:hAnsi="Times New Roman" w:cs="Times New Roman"/>
              </w:rPr>
              <w:lastRenderedPageBreak/>
              <w:t>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291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адовая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№47:22:0000000:18635-47/052/2022-3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725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690D81">
              <w:rPr>
                <w:rFonts w:ascii="Times New Roman" w:eastAsia="Calibri" w:hAnsi="Times New Roman" w:cs="Times New Roman"/>
              </w:rPr>
              <w:t>лагодатная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№47:22:0000000:18638-47/052/2022-3 от 13.10.2022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32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2701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№47:22:0000000:18539-47/052/2022-2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33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842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Прибрежная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№47:22:0000000:18532-47/052/2022-2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1018 м</w:t>
            </w:r>
          </w:p>
        </w:tc>
        <w:tc>
          <w:tcPr>
            <w:tcW w:w="1984" w:type="dxa"/>
            <w:vAlign w:val="center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Речная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№47:22:0000000:18531-47/052/2022-2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105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</w:t>
            </w:r>
            <w:proofErr w:type="spellStart"/>
            <w:r w:rsidRPr="00690D81">
              <w:rPr>
                <w:rFonts w:ascii="Times New Roman" w:eastAsia="Calibri" w:hAnsi="Times New Roman" w:cs="Times New Roman"/>
              </w:rPr>
              <w:t>Заручейный</w:t>
            </w:r>
            <w:proofErr w:type="spellEnd"/>
            <w:r w:rsidRPr="00690D81">
              <w:rPr>
                <w:rFonts w:ascii="Times New Roman" w:eastAsia="Calibri" w:hAnsi="Times New Roman" w:cs="Times New Roman"/>
              </w:rPr>
              <w:t xml:space="preserve"> тупик</w:t>
            </w:r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№47:22:0810003:329-47/052/2022-2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99737C" w:rsidRPr="00690D81" w:rsidTr="00232DBE">
        <w:trPr>
          <w:trHeight w:val="567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550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Полевая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№47:22:0810002:433-47/052/2022-2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99737C" w:rsidRPr="00690D81" w:rsidTr="00232DBE">
        <w:trPr>
          <w:trHeight w:val="274"/>
        </w:trPr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795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№47:22:0000000:18538-47/052/2022-2 от 07.09.2022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99737C" w:rsidRPr="00690D81" w:rsidTr="00232DBE">
        <w:tc>
          <w:tcPr>
            <w:tcW w:w="533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99737C" w:rsidRPr="00690D81" w:rsidRDefault="0099737C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Дорога</w:t>
            </w:r>
          </w:p>
          <w:p w:rsidR="0099737C" w:rsidRPr="00690D81" w:rsidRDefault="0099737C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590E74" w:rsidRPr="00690D81">
              <w:rPr>
                <w:rFonts w:ascii="Times New Roman" w:eastAsia="Calibri" w:hAnsi="Times New Roman" w:cs="Times New Roman"/>
              </w:rPr>
              <w:t xml:space="preserve"> 728 м</w:t>
            </w:r>
          </w:p>
        </w:tc>
        <w:tc>
          <w:tcPr>
            <w:tcW w:w="1984" w:type="dxa"/>
          </w:tcPr>
          <w:p w:rsidR="0099737C" w:rsidRPr="00690D81" w:rsidRDefault="0099737C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690D81">
              <w:rPr>
                <w:rFonts w:ascii="Times New Roman" w:eastAsia="Calibri" w:hAnsi="Times New Roman" w:cs="Times New Roman"/>
              </w:rPr>
              <w:t>Новая</w:t>
            </w:r>
            <w:proofErr w:type="gramEnd"/>
          </w:p>
        </w:tc>
        <w:tc>
          <w:tcPr>
            <w:tcW w:w="4820" w:type="dxa"/>
          </w:tcPr>
          <w:p w:rsidR="0099737C" w:rsidRPr="00690D81" w:rsidRDefault="0099737C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№47:22:0810002:434-47/052/2022-2 от 07.09.2022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99737C" w:rsidRPr="00690D81" w:rsidRDefault="0099737C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99737C" w:rsidRPr="00690D81" w:rsidRDefault="00590E7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 xml:space="preserve">(песчано-щебеночное </w:t>
            </w:r>
            <w:r w:rsidRPr="005D587E">
              <w:rPr>
                <w:rFonts w:ascii="Times New Roman" w:eastAsia="Calibri" w:hAnsi="Times New Roman" w:cs="Times New Roman"/>
              </w:rPr>
              <w:lastRenderedPageBreak/>
              <w:t>покрытие)</w:t>
            </w:r>
            <w:r>
              <w:rPr>
                <w:rFonts w:ascii="Times New Roman" w:eastAsia="Calibri" w:hAnsi="Times New Roman" w:cs="Times New Roman"/>
              </w:rPr>
              <w:t xml:space="preserve"> 754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</w:rPr>
              <w:t>роицкая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№47:22:0000000:18788-47/052/2024-3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lastRenderedPageBreak/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199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дмирала Черкасова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№47:22:0808004:361-47/052/2024-3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95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переулок Придорожный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№47:22:0808002:269-47/052/2024-3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398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иповая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№47:22:0808003:292-47/052/2024-3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373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частливая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Pr="00690D81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201 м</w:t>
            </w:r>
          </w:p>
        </w:tc>
        <w:tc>
          <w:tcPr>
            <w:tcW w:w="1984" w:type="dxa"/>
          </w:tcPr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уговая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№47:22:0812002:315-47/052/2024-3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1226 м</w:t>
            </w:r>
          </w:p>
        </w:tc>
        <w:tc>
          <w:tcPr>
            <w:tcW w:w="1984" w:type="dxa"/>
          </w:tcPr>
          <w:p w:rsidR="00480AA7" w:rsidRPr="002B4152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B4152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4820" w:type="dxa"/>
          </w:tcPr>
          <w:p w:rsidR="00480AA7" w:rsidRPr="002B4152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№47:22:0000000:18808-47/052/2024-3 от 08.02.2024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480AA7" w:rsidRPr="00690D81" w:rsidTr="00232DBE">
        <w:tc>
          <w:tcPr>
            <w:tcW w:w="533" w:type="dxa"/>
          </w:tcPr>
          <w:p w:rsidR="00480AA7" w:rsidRDefault="00480AA7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268" w:type="dxa"/>
          </w:tcPr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480AA7" w:rsidRPr="005D587E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>
              <w:rPr>
                <w:rFonts w:ascii="Times New Roman" w:eastAsia="Calibri" w:hAnsi="Times New Roman" w:cs="Times New Roman"/>
              </w:rPr>
              <w:t xml:space="preserve"> 243 м</w:t>
            </w:r>
          </w:p>
        </w:tc>
        <w:tc>
          <w:tcPr>
            <w:tcW w:w="1984" w:type="dxa"/>
          </w:tcPr>
          <w:p w:rsidR="00480AA7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Большой Сабск, </w:t>
            </w:r>
          </w:p>
          <w:p w:rsidR="00480AA7" w:rsidRPr="007E5624" w:rsidRDefault="00480AA7" w:rsidP="00EA1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Новая</w:t>
            </w:r>
          </w:p>
        </w:tc>
        <w:tc>
          <w:tcPr>
            <w:tcW w:w="4820" w:type="dxa"/>
          </w:tcPr>
          <w:p w:rsidR="00480AA7" w:rsidRPr="007E5624" w:rsidRDefault="00480AA7" w:rsidP="00EA1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№47:22:0809005:357-47/052/2024-3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480AA7" w:rsidRPr="00690D81" w:rsidRDefault="00480AA7" w:rsidP="00EA1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0D8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480AA7" w:rsidRPr="00690D81" w:rsidRDefault="00480AA7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232DBE" w:rsidRPr="00690D81" w:rsidTr="00232DBE">
        <w:tc>
          <w:tcPr>
            <w:tcW w:w="533" w:type="dxa"/>
          </w:tcPr>
          <w:p w:rsidR="00232DBE" w:rsidRPr="002621D1" w:rsidRDefault="00232DBE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Дорога</w:t>
            </w:r>
          </w:p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2621D1">
              <w:rPr>
                <w:rFonts w:ascii="Times New Roman" w:eastAsia="Calibri" w:hAnsi="Times New Roman" w:cs="Times New Roman"/>
              </w:rPr>
              <w:t xml:space="preserve"> 1073 м</w:t>
            </w:r>
          </w:p>
        </w:tc>
        <w:tc>
          <w:tcPr>
            <w:tcW w:w="1984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621D1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4820" w:type="dxa"/>
          </w:tcPr>
          <w:p w:rsidR="00232DBE" w:rsidRPr="002621D1" w:rsidRDefault="00232DBE" w:rsidP="00D934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№47:22:0000000:18881-47/052/2024-3 от 16.07.2024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232DBE" w:rsidRPr="002621D1" w:rsidRDefault="00232DBE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232DBE" w:rsidRPr="00690D81" w:rsidTr="00232DBE">
        <w:tc>
          <w:tcPr>
            <w:tcW w:w="533" w:type="dxa"/>
          </w:tcPr>
          <w:p w:rsidR="00232DBE" w:rsidRPr="002621D1" w:rsidRDefault="00232DBE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Дорога</w:t>
            </w:r>
          </w:p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  <w:r w:rsidR="002621D1">
              <w:rPr>
                <w:rFonts w:ascii="Times New Roman" w:eastAsia="Calibri" w:hAnsi="Times New Roman" w:cs="Times New Roman"/>
              </w:rPr>
              <w:t xml:space="preserve"> 98 м</w:t>
            </w:r>
          </w:p>
        </w:tc>
        <w:tc>
          <w:tcPr>
            <w:tcW w:w="1984" w:type="dxa"/>
          </w:tcPr>
          <w:p w:rsidR="00232DBE" w:rsidRPr="002621D1" w:rsidRDefault="00232DBE" w:rsidP="00D934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621D1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4820" w:type="dxa"/>
          </w:tcPr>
          <w:p w:rsidR="00232DBE" w:rsidRPr="002621D1" w:rsidRDefault="00232DBE" w:rsidP="00D934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№47:22:0814001:334-47/052/2024-2 от 28.11.2024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41-206-836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ОП</w:t>
            </w:r>
          </w:p>
        </w:tc>
        <w:tc>
          <w:tcPr>
            <w:tcW w:w="1279" w:type="dxa"/>
            <w:tcBorders>
              <w:left w:val="single" w:sz="4" w:space="0" w:color="auto"/>
            </w:tcBorders>
          </w:tcPr>
          <w:p w:rsidR="00232DBE" w:rsidRPr="002621D1" w:rsidRDefault="00232DBE" w:rsidP="00D93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559" w:type="dxa"/>
          </w:tcPr>
          <w:p w:rsidR="00232DBE" w:rsidRPr="002621D1" w:rsidRDefault="00232DBE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21D1">
              <w:rPr>
                <w:rFonts w:ascii="Times New Roman" w:eastAsia="Calibri" w:hAnsi="Times New Roman" w:cs="Times New Roman"/>
              </w:rPr>
              <w:t>49</w:t>
            </w:r>
          </w:p>
        </w:tc>
      </w:tr>
    </w:tbl>
    <w:p w:rsidR="00B96FAC" w:rsidRPr="00690D81" w:rsidRDefault="00B96FAC" w:rsidP="000E067E">
      <w:pPr>
        <w:spacing w:after="0" w:line="240" w:lineRule="auto"/>
        <w:jc w:val="both"/>
      </w:pPr>
    </w:p>
    <w:sectPr w:rsidR="00B96FAC" w:rsidRPr="00690D81" w:rsidSect="002775C7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2A8" w:rsidRDefault="00C462A8" w:rsidP="000E067E">
      <w:pPr>
        <w:spacing w:after="0" w:line="240" w:lineRule="auto"/>
      </w:pPr>
      <w:r>
        <w:separator/>
      </w:r>
    </w:p>
  </w:endnote>
  <w:endnote w:type="continuationSeparator" w:id="0">
    <w:p w:rsidR="00C462A8" w:rsidRDefault="00C462A8" w:rsidP="000E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2A8" w:rsidRDefault="00C462A8" w:rsidP="000E067E">
      <w:pPr>
        <w:spacing w:after="0" w:line="240" w:lineRule="auto"/>
      </w:pPr>
      <w:r>
        <w:separator/>
      </w:r>
    </w:p>
  </w:footnote>
  <w:footnote w:type="continuationSeparator" w:id="0">
    <w:p w:rsidR="00C462A8" w:rsidRDefault="00C462A8" w:rsidP="000E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452" w:rsidRDefault="00D93452" w:rsidP="000E067E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1FAD"/>
    <w:multiLevelType w:val="multilevel"/>
    <w:tmpl w:val="02362E1C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052" w:hanging="408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72BC6844"/>
    <w:multiLevelType w:val="multilevel"/>
    <w:tmpl w:val="21DC5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B96FAC"/>
    <w:rsid w:val="000120BA"/>
    <w:rsid w:val="0006144D"/>
    <w:rsid w:val="00066A83"/>
    <w:rsid w:val="00091A11"/>
    <w:rsid w:val="000A1F00"/>
    <w:rsid w:val="000B16C0"/>
    <w:rsid w:val="000B32A1"/>
    <w:rsid w:val="000C49EA"/>
    <w:rsid w:val="000E067E"/>
    <w:rsid w:val="000F117B"/>
    <w:rsid w:val="00100F81"/>
    <w:rsid w:val="00101E6E"/>
    <w:rsid w:val="00154598"/>
    <w:rsid w:val="00174C82"/>
    <w:rsid w:val="001B0853"/>
    <w:rsid w:val="0021252E"/>
    <w:rsid w:val="002316D2"/>
    <w:rsid w:val="00232DBE"/>
    <w:rsid w:val="00247323"/>
    <w:rsid w:val="002520A6"/>
    <w:rsid w:val="002616D1"/>
    <w:rsid w:val="002621D1"/>
    <w:rsid w:val="00271BA1"/>
    <w:rsid w:val="00273FE5"/>
    <w:rsid w:val="00275483"/>
    <w:rsid w:val="002775C7"/>
    <w:rsid w:val="002E71D0"/>
    <w:rsid w:val="002F2032"/>
    <w:rsid w:val="00327E61"/>
    <w:rsid w:val="00327E99"/>
    <w:rsid w:val="00333A45"/>
    <w:rsid w:val="00377045"/>
    <w:rsid w:val="003E1597"/>
    <w:rsid w:val="00401231"/>
    <w:rsid w:val="00407847"/>
    <w:rsid w:val="004211F4"/>
    <w:rsid w:val="004552F4"/>
    <w:rsid w:val="00477EE3"/>
    <w:rsid w:val="00480AA7"/>
    <w:rsid w:val="00487C5D"/>
    <w:rsid w:val="004B26CC"/>
    <w:rsid w:val="004E477B"/>
    <w:rsid w:val="0050065D"/>
    <w:rsid w:val="00515816"/>
    <w:rsid w:val="00520106"/>
    <w:rsid w:val="00522083"/>
    <w:rsid w:val="00531FE0"/>
    <w:rsid w:val="00590E74"/>
    <w:rsid w:val="0059134D"/>
    <w:rsid w:val="00593528"/>
    <w:rsid w:val="00600AC2"/>
    <w:rsid w:val="00655871"/>
    <w:rsid w:val="00665CFA"/>
    <w:rsid w:val="0068566A"/>
    <w:rsid w:val="00690D81"/>
    <w:rsid w:val="006C0737"/>
    <w:rsid w:val="006C2EA7"/>
    <w:rsid w:val="006D3768"/>
    <w:rsid w:val="006F1677"/>
    <w:rsid w:val="00761B42"/>
    <w:rsid w:val="0076203A"/>
    <w:rsid w:val="00766196"/>
    <w:rsid w:val="00773844"/>
    <w:rsid w:val="007B1E47"/>
    <w:rsid w:val="007E5624"/>
    <w:rsid w:val="00823C76"/>
    <w:rsid w:val="0082410A"/>
    <w:rsid w:val="00844671"/>
    <w:rsid w:val="008A2736"/>
    <w:rsid w:val="008D207C"/>
    <w:rsid w:val="00925DEE"/>
    <w:rsid w:val="00926EAD"/>
    <w:rsid w:val="00930F5A"/>
    <w:rsid w:val="00993257"/>
    <w:rsid w:val="0099737C"/>
    <w:rsid w:val="009B2DFF"/>
    <w:rsid w:val="009C54C4"/>
    <w:rsid w:val="009C7E94"/>
    <w:rsid w:val="009E617A"/>
    <w:rsid w:val="00A1793B"/>
    <w:rsid w:val="00A235CF"/>
    <w:rsid w:val="00A65E5C"/>
    <w:rsid w:val="00A73DF7"/>
    <w:rsid w:val="00AA1DE1"/>
    <w:rsid w:val="00AD59B5"/>
    <w:rsid w:val="00AF1CBC"/>
    <w:rsid w:val="00B10B54"/>
    <w:rsid w:val="00B770CD"/>
    <w:rsid w:val="00B856DD"/>
    <w:rsid w:val="00B933F4"/>
    <w:rsid w:val="00B96FAC"/>
    <w:rsid w:val="00BF5E63"/>
    <w:rsid w:val="00C05C75"/>
    <w:rsid w:val="00C16A1D"/>
    <w:rsid w:val="00C33F6C"/>
    <w:rsid w:val="00C462A8"/>
    <w:rsid w:val="00C60A29"/>
    <w:rsid w:val="00C726F1"/>
    <w:rsid w:val="00C84D08"/>
    <w:rsid w:val="00CA0339"/>
    <w:rsid w:val="00CA25DF"/>
    <w:rsid w:val="00CC218D"/>
    <w:rsid w:val="00D13682"/>
    <w:rsid w:val="00D332D5"/>
    <w:rsid w:val="00D34798"/>
    <w:rsid w:val="00D65D1B"/>
    <w:rsid w:val="00D902A2"/>
    <w:rsid w:val="00D93452"/>
    <w:rsid w:val="00DD26B0"/>
    <w:rsid w:val="00E27912"/>
    <w:rsid w:val="00E312A5"/>
    <w:rsid w:val="00E50A38"/>
    <w:rsid w:val="00E74363"/>
    <w:rsid w:val="00E82540"/>
    <w:rsid w:val="00E9152B"/>
    <w:rsid w:val="00EA11AE"/>
    <w:rsid w:val="00EA5B26"/>
    <w:rsid w:val="00EF5052"/>
    <w:rsid w:val="00F03DAA"/>
    <w:rsid w:val="00F04D70"/>
    <w:rsid w:val="00F05AFC"/>
    <w:rsid w:val="00F2484A"/>
    <w:rsid w:val="00FA386A"/>
    <w:rsid w:val="00FE1D8E"/>
    <w:rsid w:val="00FF06CC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67E"/>
  </w:style>
  <w:style w:type="paragraph" w:styleId="a7">
    <w:name w:val="footer"/>
    <w:basedOn w:val="a"/>
    <w:link w:val="a8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67E"/>
  </w:style>
  <w:style w:type="paragraph" w:styleId="a9">
    <w:name w:val="No Spacing"/>
    <w:uiPriority w:val="1"/>
    <w:qFormat/>
    <w:rsid w:val="00333A45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Normal (Web)"/>
    <w:basedOn w:val="a"/>
    <w:uiPriority w:val="99"/>
    <w:unhideWhenUsed/>
    <w:rsid w:val="0033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333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4424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4424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43131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 + Не полужирный"/>
    <w:basedOn w:val="a0"/>
    <w:rsid w:val="00333A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43131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73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F6B2E-9D78-4983-9C52-ADF56095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18</cp:revision>
  <cp:lastPrinted>2024-12-05T06:03:00Z</cp:lastPrinted>
  <dcterms:created xsi:type="dcterms:W3CDTF">2023-05-05T06:41:00Z</dcterms:created>
  <dcterms:modified xsi:type="dcterms:W3CDTF">2024-12-05T06:03:00Z</dcterms:modified>
</cp:coreProperties>
</file>